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PLUMBER/STEAMFITTER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High &amp; Low Pressure Steam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Hot Water Piping for Comfort Heating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Commercial Process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Sanitary Waster and Vent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Instrumentation &amp; Control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Natural Gas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Medical / Dental Gas and Vacuum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Oil Burner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Potable Water Pipin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Plumbing Fixtures, Appurtenances and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Bath and Toilet Room Accessories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Rainwater Drainage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Backflow Prevention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Replace, Repair and Maintenance of Boilers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Replace, Repair and Maintenance of Hot Water Heaters/Instant Hot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Repair, Replace and Maintenance of Pumps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Repair, Replace and Maintenance of Pump Motors and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Repair, Replace and Maintenance of Combustion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Repair, Replace and Maintenance of Valves and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PLUMBER/STEAMFITTER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</w:t>
              <w:br/>
              <w:t>Sponsor Provided (lab/classroom)</w:t>
              <w:br/>
              <w:t>Other (specify):</w:t>
              <w:br/>
              <w:t>Local online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