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Cosmetology Instructor (0096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Cosmetology Instructor (0096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