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Electrician (01) Inside Wireman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&amp; Industrial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COMMERCIAL-wiring of public commercial, school and hospital buildings; the installation and repair of all equipment therein; and necessary pre-fabrication and preparation </w:t>
              <w:br/>
              <w:t>INDUSTRIAL-wiring of all industrial buildings  and equipment; the maintenance, repair, and alteration of the same; and necessary pre-fabrication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&amp; Specialized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RESIDENTIAL-wiring of residences, duplexes, and small apartment buildings and necessary pre-fabrication and preparation  SPECIALIZED SYSTEMS-wiring of systems which include; sound, data transmission, telephone, fire alarm, fiber optics, energy management, closed circuit television programmable controllers, and nurse call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General Electrician (01) Inside Wireman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